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3255" w14:textId="53C7DBBF" w:rsidR="00802CBA" w:rsidRDefault="000C06F7" w:rsidP="00802CB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15/12/2022 - </w:t>
      </w:r>
      <w:r w:rsidR="00802CBA" w:rsidRPr="00E74B76">
        <w:rPr>
          <w:rFonts w:ascii="Arial" w:hAnsi="Arial" w:cs="Arial"/>
        </w:rPr>
        <w:t>pp. 20 e 21</w:t>
      </w:r>
    </w:p>
    <w:p w14:paraId="35460E12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</w:p>
    <w:p w14:paraId="3724DC38" w14:textId="77777777" w:rsidR="00802CBA" w:rsidRPr="00E74B76" w:rsidRDefault="00802CBA" w:rsidP="00802CBA">
      <w:pPr>
        <w:spacing w:after="0"/>
        <w:jc w:val="both"/>
        <w:rPr>
          <w:rFonts w:ascii="Arial" w:hAnsi="Arial" w:cs="Arial"/>
          <w:b/>
          <w:bCs/>
        </w:rPr>
      </w:pPr>
      <w:r w:rsidRPr="00E74B76">
        <w:rPr>
          <w:rFonts w:ascii="Arial" w:hAnsi="Arial" w:cs="Arial"/>
          <w:b/>
          <w:bCs/>
        </w:rPr>
        <w:t>INSTRUÇÃO NORMATIVA SME Nº 49, DE 14 DE DEZEMBRO DE 2022</w:t>
      </w:r>
    </w:p>
    <w:p w14:paraId="1C21150E" w14:textId="5B96A0A7" w:rsidR="00802CBA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6016.2022/0128798-9</w:t>
      </w:r>
    </w:p>
    <w:p w14:paraId="3C9E17E3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</w:p>
    <w:p w14:paraId="3C318337" w14:textId="1807248D" w:rsidR="00802CBA" w:rsidRDefault="00802CBA" w:rsidP="00802CBA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16727F">
        <w:rPr>
          <w:rFonts w:ascii="Arial" w:hAnsi="Arial" w:cs="Arial"/>
          <w:b/>
          <w:bCs/>
          <w:i/>
          <w:iCs/>
        </w:rPr>
        <w:t>Dispõe sobre a Organização das Salas de Leitura, Espaços de Leitura e Núcleos de Leitura e dá outras providências.</w:t>
      </w:r>
    </w:p>
    <w:p w14:paraId="6511FAD4" w14:textId="77777777" w:rsidR="00802CBA" w:rsidRPr="0016727F" w:rsidRDefault="00802CBA" w:rsidP="00802CBA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5283B99C" w14:textId="7DD08D66" w:rsidR="00802CBA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O SECRETÁRIO MUNICIPAL DE EDUCAÇÃO, no uso das atribuições legais e,</w:t>
      </w:r>
    </w:p>
    <w:p w14:paraId="44CD81F5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</w:p>
    <w:p w14:paraId="22746D57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CONSIDERANDO:</w:t>
      </w:r>
    </w:p>
    <w:p w14:paraId="67936A03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- </w:t>
      </w:r>
      <w:proofErr w:type="gramStart"/>
      <w:r w:rsidRPr="00E74B76">
        <w:rPr>
          <w:rFonts w:ascii="Arial" w:hAnsi="Arial" w:cs="Arial"/>
        </w:rPr>
        <w:t>a</w:t>
      </w:r>
      <w:proofErr w:type="gramEnd"/>
      <w:r w:rsidRPr="00E74B76">
        <w:rPr>
          <w:rFonts w:ascii="Arial" w:hAnsi="Arial" w:cs="Arial"/>
        </w:rPr>
        <w:t xml:space="preserve"> leitura do mundo precedente à leitura da palavra, indicando que a leitura começa antes do contato com o texto e vai para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além dele;</w:t>
      </w:r>
    </w:p>
    <w:p w14:paraId="1D56D2E7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- </w:t>
      </w:r>
      <w:proofErr w:type="gramStart"/>
      <w:r w:rsidRPr="00E74B76">
        <w:rPr>
          <w:rFonts w:ascii="Arial" w:hAnsi="Arial" w:cs="Arial"/>
        </w:rPr>
        <w:t>a</w:t>
      </w:r>
      <w:proofErr w:type="gramEnd"/>
      <w:r w:rsidRPr="00E74B76">
        <w:rPr>
          <w:rFonts w:ascii="Arial" w:hAnsi="Arial" w:cs="Arial"/>
        </w:rPr>
        <w:t xml:space="preserve"> literatura como um direito inalienável, sendo uma necessidade profunda do ser humano que precisa ser satisfeita;</w:t>
      </w:r>
    </w:p>
    <w:p w14:paraId="26E5AB48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- </w:t>
      </w:r>
      <w:proofErr w:type="gramStart"/>
      <w:r w:rsidRPr="00E74B76">
        <w:rPr>
          <w:rFonts w:ascii="Arial" w:hAnsi="Arial" w:cs="Arial"/>
        </w:rPr>
        <w:t>a</w:t>
      </w:r>
      <w:proofErr w:type="gramEnd"/>
      <w:r w:rsidRPr="00E74B76">
        <w:rPr>
          <w:rFonts w:ascii="Arial" w:hAnsi="Arial" w:cs="Arial"/>
        </w:rPr>
        <w:t xml:space="preserve"> garantia da </w:t>
      </w:r>
      <w:proofErr w:type="spellStart"/>
      <w:r w:rsidRPr="00E74B76">
        <w:rPr>
          <w:rFonts w:ascii="Arial" w:hAnsi="Arial" w:cs="Arial"/>
        </w:rPr>
        <w:t>bibliodiversidade</w:t>
      </w:r>
      <w:proofErr w:type="spellEnd"/>
      <w:r w:rsidRPr="00E74B76">
        <w:rPr>
          <w:rFonts w:ascii="Arial" w:hAnsi="Arial" w:cs="Arial"/>
        </w:rPr>
        <w:t>, de modo a dar visibilidade a outras formas de compreender a realidade e de se posicionar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cultural e socialmente;</w:t>
      </w:r>
    </w:p>
    <w:p w14:paraId="53E8A7F2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- </w:t>
      </w:r>
      <w:proofErr w:type="gramStart"/>
      <w:r w:rsidRPr="00E74B76">
        <w:rPr>
          <w:rFonts w:ascii="Arial" w:hAnsi="Arial" w:cs="Arial"/>
        </w:rPr>
        <w:t>os</w:t>
      </w:r>
      <w:proofErr w:type="gramEnd"/>
      <w:r w:rsidRPr="00E74B76">
        <w:rPr>
          <w:rFonts w:ascii="Arial" w:hAnsi="Arial" w:cs="Arial"/>
        </w:rPr>
        <w:t xml:space="preserve"> conceitos norteadores do Currículo da Cidade;</w:t>
      </w:r>
    </w:p>
    <w:p w14:paraId="1F7FD0FF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- </w:t>
      </w:r>
      <w:proofErr w:type="gramStart"/>
      <w:r w:rsidRPr="00E74B76">
        <w:rPr>
          <w:rFonts w:ascii="Arial" w:hAnsi="Arial" w:cs="Arial"/>
        </w:rPr>
        <w:t>o</w:t>
      </w:r>
      <w:proofErr w:type="gramEnd"/>
      <w:r w:rsidRPr="00E74B76">
        <w:rPr>
          <w:rFonts w:ascii="Arial" w:hAnsi="Arial" w:cs="Arial"/>
        </w:rPr>
        <w:t xml:space="preserve"> documento de Sala de Leitura: vivências, saberes e práticas;</w:t>
      </w:r>
    </w:p>
    <w:p w14:paraId="05819790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- </w:t>
      </w:r>
      <w:proofErr w:type="gramStart"/>
      <w:r w:rsidRPr="00E74B76">
        <w:rPr>
          <w:rFonts w:ascii="Arial" w:hAnsi="Arial" w:cs="Arial"/>
        </w:rPr>
        <w:t>a</w:t>
      </w:r>
      <w:proofErr w:type="gramEnd"/>
      <w:r w:rsidRPr="00E74B76">
        <w:rPr>
          <w:rFonts w:ascii="Arial" w:hAnsi="Arial" w:cs="Arial"/>
        </w:rPr>
        <w:t xml:space="preserve"> Lei nº 16.333, de 2015, que institui o Plano Municipal do Livro, Leitura, Literatura e Biblioteca (PMLLLB) do Município de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São Paulo, com o fim de assegurar a todos o acesso ao livro, à leitura e à literatura;</w:t>
      </w:r>
    </w:p>
    <w:p w14:paraId="57A02961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- </w:t>
      </w:r>
      <w:proofErr w:type="gramStart"/>
      <w:r w:rsidRPr="00E74B76">
        <w:rPr>
          <w:rFonts w:ascii="Arial" w:hAnsi="Arial" w:cs="Arial"/>
        </w:rPr>
        <w:t>o</w:t>
      </w:r>
      <w:proofErr w:type="gramEnd"/>
      <w:r w:rsidRPr="00E74B76">
        <w:rPr>
          <w:rFonts w:ascii="Arial" w:hAnsi="Arial" w:cs="Arial"/>
        </w:rPr>
        <w:t xml:space="preserve"> Decreto nº 49.731, de 2008, que dispõe a criação e organização de Salas de Leitura, Espaços de Leitura e Núcleos de Leitura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na Rede Municipal de Ensino, nas condições que especifica;</w:t>
      </w:r>
    </w:p>
    <w:p w14:paraId="366065AD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- </w:t>
      </w:r>
      <w:proofErr w:type="gramStart"/>
      <w:r w:rsidRPr="00E74B76">
        <w:rPr>
          <w:rFonts w:ascii="Arial" w:hAnsi="Arial" w:cs="Arial"/>
        </w:rPr>
        <w:t>o</w:t>
      </w:r>
      <w:proofErr w:type="gramEnd"/>
      <w:r w:rsidRPr="00E74B76">
        <w:rPr>
          <w:rFonts w:ascii="Arial" w:hAnsi="Arial" w:cs="Arial"/>
        </w:rPr>
        <w:t xml:space="preserve"> Parecer CME nº 06, de 2021, retificado no DOC de 30/11/21, divulga as Matrizes Curriculares do Ensino Médio;</w:t>
      </w:r>
    </w:p>
    <w:p w14:paraId="2B2965DB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- </w:t>
      </w:r>
      <w:proofErr w:type="gramStart"/>
      <w:r w:rsidRPr="00E74B76">
        <w:rPr>
          <w:rFonts w:ascii="Arial" w:hAnsi="Arial" w:cs="Arial"/>
        </w:rPr>
        <w:t>a</w:t>
      </w:r>
      <w:proofErr w:type="gramEnd"/>
      <w:r w:rsidRPr="00E74B76">
        <w:rPr>
          <w:rFonts w:ascii="Arial" w:hAnsi="Arial" w:cs="Arial"/>
        </w:rPr>
        <w:t xml:space="preserve"> Instrução Normativa SME nº 26, de 2022, que reorienta o Programa “São Paulo Integral - SPI” nas Escolas Municipais,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alterada pela IN SME nº 28, de 2022;</w:t>
      </w:r>
    </w:p>
    <w:p w14:paraId="6E354B63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- </w:t>
      </w:r>
      <w:proofErr w:type="gramStart"/>
      <w:r w:rsidRPr="00E74B76">
        <w:rPr>
          <w:rFonts w:ascii="Arial" w:hAnsi="Arial" w:cs="Arial"/>
        </w:rPr>
        <w:t>a</w:t>
      </w:r>
      <w:proofErr w:type="gramEnd"/>
      <w:r w:rsidRPr="00E74B76">
        <w:rPr>
          <w:rFonts w:ascii="Arial" w:hAnsi="Arial" w:cs="Arial"/>
        </w:rPr>
        <w:t xml:space="preserve"> Instrução Normativa SME, que dispõe sobre o Processo Inicial de Escolha/Atribuição de classes/aulas publicada anualmente;</w:t>
      </w:r>
    </w:p>
    <w:p w14:paraId="0D9A0416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- Portaria SME nº 6.258, de 2013, que dispõe sobre a pontuação dos Profissionais de Educação docentes, lotados e/ou em exercício nos Centros Municipais de Educação Infantil - </w:t>
      </w:r>
      <w:proofErr w:type="spellStart"/>
      <w:r w:rsidRPr="00E74B76">
        <w:rPr>
          <w:rFonts w:ascii="Arial" w:hAnsi="Arial" w:cs="Arial"/>
        </w:rPr>
        <w:t>CEMEIs</w:t>
      </w:r>
      <w:proofErr w:type="spellEnd"/>
      <w:r w:rsidRPr="00E74B76">
        <w:rPr>
          <w:rFonts w:ascii="Arial" w:hAnsi="Arial" w:cs="Arial"/>
        </w:rPr>
        <w:t xml:space="preserve">, Escolas Municipais de Educação Infantil - </w:t>
      </w:r>
      <w:proofErr w:type="spellStart"/>
      <w:r w:rsidRPr="00E74B76">
        <w:rPr>
          <w:rFonts w:ascii="Arial" w:hAnsi="Arial" w:cs="Arial"/>
        </w:rPr>
        <w:t>EMEIs</w:t>
      </w:r>
      <w:proofErr w:type="spellEnd"/>
      <w:r w:rsidRPr="00E74B76">
        <w:rPr>
          <w:rFonts w:ascii="Arial" w:hAnsi="Arial" w:cs="Arial"/>
        </w:rPr>
        <w:t>, Escolas Municipais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 xml:space="preserve">de Ensino Fundamental - </w:t>
      </w:r>
      <w:proofErr w:type="spellStart"/>
      <w:r w:rsidRPr="00E74B76">
        <w:rPr>
          <w:rFonts w:ascii="Arial" w:hAnsi="Arial" w:cs="Arial"/>
        </w:rPr>
        <w:t>EMEFs</w:t>
      </w:r>
      <w:proofErr w:type="spellEnd"/>
      <w:r w:rsidRPr="00E74B76">
        <w:rPr>
          <w:rFonts w:ascii="Arial" w:hAnsi="Arial" w:cs="Arial"/>
        </w:rPr>
        <w:t xml:space="preserve">, Escolas Municipais de Ensino Fundamental e Médio - </w:t>
      </w:r>
      <w:proofErr w:type="spellStart"/>
      <w:r w:rsidRPr="00E74B76">
        <w:rPr>
          <w:rFonts w:ascii="Arial" w:hAnsi="Arial" w:cs="Arial"/>
        </w:rPr>
        <w:t>EMEFMs</w:t>
      </w:r>
      <w:proofErr w:type="spellEnd"/>
      <w:r w:rsidRPr="00E74B76">
        <w:rPr>
          <w:rFonts w:ascii="Arial" w:hAnsi="Arial" w:cs="Arial"/>
        </w:rPr>
        <w:t xml:space="preserve"> e Escolas Municipais de Educação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 xml:space="preserve">Bilíngue para Surdos - </w:t>
      </w:r>
      <w:proofErr w:type="spellStart"/>
      <w:r w:rsidRPr="00E74B76">
        <w:rPr>
          <w:rFonts w:ascii="Arial" w:hAnsi="Arial" w:cs="Arial"/>
        </w:rPr>
        <w:t>EMEBSs</w:t>
      </w:r>
      <w:proofErr w:type="spellEnd"/>
      <w:r w:rsidRPr="00E74B76">
        <w:rPr>
          <w:rFonts w:ascii="Arial" w:hAnsi="Arial" w:cs="Arial"/>
        </w:rPr>
        <w:t xml:space="preserve"> da Secretaria Municipal de Educação e dá outras providências.</w:t>
      </w:r>
    </w:p>
    <w:p w14:paraId="689B81DA" w14:textId="1AFF703E" w:rsidR="00802CBA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- </w:t>
      </w:r>
      <w:proofErr w:type="gramStart"/>
      <w:r w:rsidRPr="00E74B76">
        <w:rPr>
          <w:rFonts w:ascii="Arial" w:hAnsi="Arial" w:cs="Arial"/>
        </w:rPr>
        <w:t>o</w:t>
      </w:r>
      <w:proofErr w:type="gramEnd"/>
      <w:r w:rsidRPr="00E74B76">
        <w:rPr>
          <w:rFonts w:ascii="Arial" w:hAnsi="Arial" w:cs="Arial"/>
        </w:rPr>
        <w:t xml:space="preserve"> Comunicado SME nº 898, de 2022, que divulga as matrizes curriculares das Unidades de Percurso;</w:t>
      </w:r>
    </w:p>
    <w:p w14:paraId="5481C500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</w:p>
    <w:p w14:paraId="30D17B70" w14:textId="116F7FF9" w:rsidR="00802CBA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RESOLVE:</w:t>
      </w:r>
    </w:p>
    <w:p w14:paraId="7D8D274E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</w:p>
    <w:p w14:paraId="6F793919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Art. 1º Organizar o atendimento aos estudantes nas Salas de Leitura, Espaços de Leitura e Núcleos de Leitura, das Escolas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 xml:space="preserve">Municipais de Ensino Fundamental - </w:t>
      </w:r>
      <w:proofErr w:type="spellStart"/>
      <w:r w:rsidRPr="00E74B76">
        <w:rPr>
          <w:rFonts w:ascii="Arial" w:hAnsi="Arial" w:cs="Arial"/>
        </w:rPr>
        <w:t>EMEFs</w:t>
      </w:r>
      <w:proofErr w:type="spellEnd"/>
      <w:r w:rsidRPr="00E74B76">
        <w:rPr>
          <w:rFonts w:ascii="Arial" w:hAnsi="Arial" w:cs="Arial"/>
        </w:rPr>
        <w:t xml:space="preserve">, Escolas Municipais de Ensino Fundamental e Médio - </w:t>
      </w:r>
      <w:proofErr w:type="spellStart"/>
      <w:r w:rsidRPr="00E74B76">
        <w:rPr>
          <w:rFonts w:ascii="Arial" w:hAnsi="Arial" w:cs="Arial"/>
        </w:rPr>
        <w:t>EMEFMs</w:t>
      </w:r>
      <w:proofErr w:type="spellEnd"/>
      <w:r w:rsidRPr="00E74B76">
        <w:rPr>
          <w:rFonts w:ascii="Arial" w:hAnsi="Arial" w:cs="Arial"/>
        </w:rPr>
        <w:t xml:space="preserve"> e Escolas Municipais de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 xml:space="preserve">Educação Bilíngue para Surdos - </w:t>
      </w:r>
      <w:proofErr w:type="spellStart"/>
      <w:r w:rsidRPr="00E74B76">
        <w:rPr>
          <w:rFonts w:ascii="Arial" w:hAnsi="Arial" w:cs="Arial"/>
        </w:rPr>
        <w:t>EMEBSs</w:t>
      </w:r>
      <w:proofErr w:type="spellEnd"/>
      <w:r w:rsidRPr="00E74B76">
        <w:rPr>
          <w:rFonts w:ascii="Arial" w:hAnsi="Arial" w:cs="Arial"/>
        </w:rPr>
        <w:t xml:space="preserve"> da Rede Municipal de Ensino.</w:t>
      </w:r>
    </w:p>
    <w:p w14:paraId="7E17A30D" w14:textId="77777777" w:rsidR="00802CBA" w:rsidRDefault="00802CBA" w:rsidP="00802CBA">
      <w:pPr>
        <w:spacing w:after="0"/>
        <w:jc w:val="both"/>
        <w:rPr>
          <w:rFonts w:ascii="Arial" w:hAnsi="Arial" w:cs="Arial"/>
        </w:rPr>
      </w:pPr>
    </w:p>
    <w:p w14:paraId="189063E1" w14:textId="2B29CFDA" w:rsidR="00802CBA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Art. 2º O trabalho desenvolvido nas Salas de Leitura e Espaços de Leitura objetiva:</w:t>
      </w:r>
    </w:p>
    <w:p w14:paraId="76546283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I - </w:t>
      </w:r>
      <w:proofErr w:type="gramStart"/>
      <w:r w:rsidRPr="00E74B76">
        <w:rPr>
          <w:rFonts w:ascii="Arial" w:hAnsi="Arial" w:cs="Arial"/>
        </w:rPr>
        <w:t>oferecer</w:t>
      </w:r>
      <w:proofErr w:type="gramEnd"/>
      <w:r w:rsidRPr="00E74B76">
        <w:rPr>
          <w:rFonts w:ascii="Arial" w:hAnsi="Arial" w:cs="Arial"/>
        </w:rPr>
        <w:t xml:space="preserve"> atendimento aos estudantes de todas as turmas das Escolas Municipais de Ensino Fundamental - </w:t>
      </w:r>
      <w:proofErr w:type="spellStart"/>
      <w:r w:rsidRPr="00E74B76">
        <w:rPr>
          <w:rFonts w:ascii="Arial" w:hAnsi="Arial" w:cs="Arial"/>
        </w:rPr>
        <w:t>EMEFs</w:t>
      </w:r>
      <w:proofErr w:type="spellEnd"/>
      <w:r w:rsidRPr="00E74B76">
        <w:rPr>
          <w:rFonts w:ascii="Arial" w:hAnsi="Arial" w:cs="Arial"/>
        </w:rPr>
        <w:t>; Escolas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 xml:space="preserve">Municipais de Ensino Fundamental e Médio - </w:t>
      </w:r>
      <w:proofErr w:type="spellStart"/>
      <w:r w:rsidRPr="00E74B76">
        <w:rPr>
          <w:rFonts w:ascii="Arial" w:hAnsi="Arial" w:cs="Arial"/>
        </w:rPr>
        <w:t>EMEFMs</w:t>
      </w:r>
      <w:proofErr w:type="spellEnd"/>
      <w:r w:rsidRPr="00E74B76">
        <w:rPr>
          <w:rFonts w:ascii="Arial" w:hAnsi="Arial" w:cs="Arial"/>
        </w:rPr>
        <w:t xml:space="preserve"> e Escolas Municipais de Educação Bilíngue para Surdos - </w:t>
      </w:r>
      <w:proofErr w:type="spellStart"/>
      <w:r w:rsidRPr="00E74B76">
        <w:rPr>
          <w:rFonts w:ascii="Arial" w:hAnsi="Arial" w:cs="Arial"/>
        </w:rPr>
        <w:t>EMEBSs</w:t>
      </w:r>
      <w:proofErr w:type="spellEnd"/>
      <w:r w:rsidRPr="00E74B76">
        <w:rPr>
          <w:rFonts w:ascii="Arial" w:hAnsi="Arial" w:cs="Arial"/>
        </w:rPr>
        <w:t>;</w:t>
      </w:r>
    </w:p>
    <w:p w14:paraId="1E542923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lastRenderedPageBreak/>
        <w:t xml:space="preserve">II - </w:t>
      </w:r>
      <w:proofErr w:type="gramStart"/>
      <w:r w:rsidRPr="00E74B76">
        <w:rPr>
          <w:rFonts w:ascii="Arial" w:hAnsi="Arial" w:cs="Arial"/>
        </w:rPr>
        <w:t>despertar</w:t>
      </w:r>
      <w:proofErr w:type="gramEnd"/>
      <w:r w:rsidRPr="00E74B76">
        <w:rPr>
          <w:rFonts w:ascii="Arial" w:hAnsi="Arial" w:cs="Arial"/>
        </w:rPr>
        <w:t xml:space="preserve"> nos estudantes o interesse pela leitura literária, por meio da vivência de diversas situações nas quais seu uso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se faça necessário, e pela interação com materiais publicados dos mais diversos gêneros literários e suportes, potencializando o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desenvolvimento do comportamento leitor;</w:t>
      </w:r>
    </w:p>
    <w:p w14:paraId="1DBAECC6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III - promover o acesso à produção literária sem qualquer hierarquização.</w:t>
      </w:r>
    </w:p>
    <w:p w14:paraId="564FBA16" w14:textId="77777777" w:rsidR="00802CBA" w:rsidRDefault="00802CBA" w:rsidP="00802CBA">
      <w:pPr>
        <w:spacing w:after="0"/>
        <w:jc w:val="both"/>
        <w:rPr>
          <w:rFonts w:ascii="Arial" w:hAnsi="Arial" w:cs="Arial"/>
        </w:rPr>
      </w:pPr>
    </w:p>
    <w:p w14:paraId="271A1F3B" w14:textId="1DEADDE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Art. 3º São diretrizes das ações pedagógicas desenvolvidas nas Salas e Espaços de Leitura:</w:t>
      </w:r>
    </w:p>
    <w:p w14:paraId="302CCFDC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I - </w:t>
      </w:r>
      <w:proofErr w:type="gramStart"/>
      <w:r w:rsidRPr="00E74B76">
        <w:rPr>
          <w:rFonts w:ascii="Arial" w:hAnsi="Arial" w:cs="Arial"/>
        </w:rPr>
        <w:t>a</w:t>
      </w:r>
      <w:proofErr w:type="gramEnd"/>
      <w:r w:rsidRPr="00E74B76">
        <w:rPr>
          <w:rFonts w:ascii="Arial" w:hAnsi="Arial" w:cs="Arial"/>
        </w:rPr>
        <w:t xml:space="preserve"> literatura como direito inalienável do ser humano e como fonte das várias leituras da realidade e do próprio desenvolvimento da história e das culturas;</w:t>
      </w:r>
    </w:p>
    <w:p w14:paraId="422EF1F4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II - </w:t>
      </w:r>
      <w:proofErr w:type="gramStart"/>
      <w:r w:rsidRPr="00E74B76">
        <w:rPr>
          <w:rFonts w:ascii="Arial" w:hAnsi="Arial" w:cs="Arial"/>
        </w:rPr>
        <w:t>a</w:t>
      </w:r>
      <w:proofErr w:type="gramEnd"/>
      <w:r w:rsidRPr="00E74B76">
        <w:rPr>
          <w:rFonts w:ascii="Arial" w:hAnsi="Arial" w:cs="Arial"/>
        </w:rPr>
        <w:t xml:space="preserve"> leitura do mundo precedente à leitura da palavra, entendendo que a leitura começa antes do contato com o texto e vai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para além dele;</w:t>
      </w:r>
    </w:p>
    <w:p w14:paraId="1E04FEFA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III - a garantia da </w:t>
      </w:r>
      <w:proofErr w:type="spellStart"/>
      <w:r w:rsidRPr="00E74B76">
        <w:rPr>
          <w:rFonts w:ascii="Arial" w:hAnsi="Arial" w:cs="Arial"/>
        </w:rPr>
        <w:t>bibliodiversidade</w:t>
      </w:r>
      <w:proofErr w:type="spellEnd"/>
      <w:r w:rsidRPr="00E74B76">
        <w:rPr>
          <w:rFonts w:ascii="Arial" w:hAnsi="Arial" w:cs="Arial"/>
        </w:rPr>
        <w:t xml:space="preserve"> de forma a atender toda a comunidade educativa, tornando propício o trabalho com a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leitura e possibilitando ao leitor novas perspectivas sobre si, o outro e o mundo;</w:t>
      </w:r>
    </w:p>
    <w:p w14:paraId="40B66E6C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IV - </w:t>
      </w:r>
      <w:proofErr w:type="gramStart"/>
      <w:r w:rsidRPr="00E74B76">
        <w:rPr>
          <w:rFonts w:ascii="Arial" w:hAnsi="Arial" w:cs="Arial"/>
        </w:rPr>
        <w:t>o</w:t>
      </w:r>
      <w:proofErr w:type="gramEnd"/>
      <w:r w:rsidRPr="00E74B76">
        <w:rPr>
          <w:rFonts w:ascii="Arial" w:hAnsi="Arial" w:cs="Arial"/>
        </w:rPr>
        <w:t xml:space="preserve"> Currículo da Cidade como base para a consecução de três conceitos orientadores que o fundamentam: educação integral,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equidade e educação inclusiva, tendo a dialogicidade como norteadora do trabalho pedagógico e a leitura como um processo de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compreensão mais abrangente da realidade;</w:t>
      </w:r>
    </w:p>
    <w:p w14:paraId="31B70884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V - </w:t>
      </w:r>
      <w:proofErr w:type="gramStart"/>
      <w:r w:rsidRPr="00E74B76">
        <w:rPr>
          <w:rFonts w:ascii="Arial" w:hAnsi="Arial" w:cs="Arial"/>
        </w:rPr>
        <w:t>a</w:t>
      </w:r>
      <w:proofErr w:type="gramEnd"/>
      <w:r w:rsidRPr="00E74B76">
        <w:rPr>
          <w:rFonts w:ascii="Arial" w:hAnsi="Arial" w:cs="Arial"/>
        </w:rPr>
        <w:t xml:space="preserve"> leitura literária como aquela que promove aprendizagens múltiplas e permite a interlocução com a Matriz de Saberes do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Currículo da Cidade;</w:t>
      </w:r>
    </w:p>
    <w:p w14:paraId="55CE7D47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VI - </w:t>
      </w:r>
      <w:proofErr w:type="gramStart"/>
      <w:r w:rsidRPr="00E74B76">
        <w:rPr>
          <w:rFonts w:ascii="Arial" w:hAnsi="Arial" w:cs="Arial"/>
        </w:rPr>
        <w:t>a</w:t>
      </w:r>
      <w:proofErr w:type="gramEnd"/>
      <w:r w:rsidRPr="00E74B76">
        <w:rPr>
          <w:rFonts w:ascii="Arial" w:hAnsi="Arial" w:cs="Arial"/>
        </w:rPr>
        <w:t xml:space="preserve"> leitura literária como atividade principal das interações entre docentes, bebês, crianças e estudantes;</w:t>
      </w:r>
    </w:p>
    <w:p w14:paraId="6DA8F803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VII - a promoção do contato qualificado com o livro, independentemente de seu formato, como objeto simbólico de nossa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sociedade que suporta o texto literário em seus mais diversos gêneros, estilos e aspectos gráfico-editoriais.</w:t>
      </w:r>
    </w:p>
    <w:p w14:paraId="3805DFB5" w14:textId="77777777" w:rsidR="00802CBA" w:rsidRDefault="00802CBA" w:rsidP="00802CBA">
      <w:pPr>
        <w:spacing w:after="0"/>
        <w:jc w:val="both"/>
        <w:rPr>
          <w:rFonts w:ascii="Arial" w:hAnsi="Arial" w:cs="Arial"/>
        </w:rPr>
      </w:pPr>
    </w:p>
    <w:p w14:paraId="063F8886" w14:textId="6BD72726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Art. 4º Nos Espaços de Leitura, organizados em conformidade com o artigo 4º do Decreto nº 49.731, de 2008, serão priorizadas:</w:t>
      </w:r>
    </w:p>
    <w:p w14:paraId="4E6532DA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I - </w:t>
      </w:r>
      <w:proofErr w:type="gramStart"/>
      <w:r w:rsidRPr="00E74B76">
        <w:rPr>
          <w:rFonts w:ascii="Arial" w:hAnsi="Arial" w:cs="Arial"/>
        </w:rPr>
        <w:t>nos</w:t>
      </w:r>
      <w:proofErr w:type="gramEnd"/>
      <w:r w:rsidRPr="00E74B76">
        <w:rPr>
          <w:rFonts w:ascii="Arial" w:hAnsi="Arial" w:cs="Arial"/>
        </w:rPr>
        <w:t xml:space="preserve"> Centros de Educação Infantil - CEIs, Centros Municipais de Educação Infantil - </w:t>
      </w:r>
      <w:proofErr w:type="spellStart"/>
      <w:r w:rsidRPr="00E74B76">
        <w:rPr>
          <w:rFonts w:ascii="Arial" w:hAnsi="Arial" w:cs="Arial"/>
        </w:rPr>
        <w:t>CEMEIs</w:t>
      </w:r>
      <w:proofErr w:type="spellEnd"/>
      <w:r w:rsidRPr="00E74B76">
        <w:rPr>
          <w:rFonts w:ascii="Arial" w:hAnsi="Arial" w:cs="Arial"/>
        </w:rPr>
        <w:t xml:space="preserve"> e nas Escolas Municipais de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 xml:space="preserve">Educação Infantil - </w:t>
      </w:r>
      <w:proofErr w:type="spellStart"/>
      <w:r w:rsidRPr="00E74B76">
        <w:rPr>
          <w:rFonts w:ascii="Arial" w:hAnsi="Arial" w:cs="Arial"/>
        </w:rPr>
        <w:t>EMEIs</w:t>
      </w:r>
      <w:proofErr w:type="spellEnd"/>
      <w:r w:rsidRPr="00E74B76">
        <w:rPr>
          <w:rFonts w:ascii="Arial" w:hAnsi="Arial" w:cs="Arial"/>
        </w:rPr>
        <w:t>: atividades que favoreçam o contato com os livros e com outros materiais próprios da cultura escrita,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possibilitando vivência agradável e acolhedora de práticas sociais de leitura, por meio de uma mediação capacitada e eficiente,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colaborando com o desenvolvimento integral dos bebês e das crianças;</w:t>
      </w:r>
    </w:p>
    <w:p w14:paraId="1B5CBB8D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II - </w:t>
      </w:r>
      <w:proofErr w:type="gramStart"/>
      <w:r w:rsidRPr="00E74B76">
        <w:rPr>
          <w:rFonts w:ascii="Arial" w:hAnsi="Arial" w:cs="Arial"/>
        </w:rPr>
        <w:t>nos</w:t>
      </w:r>
      <w:proofErr w:type="gramEnd"/>
      <w:r w:rsidRPr="00E74B76">
        <w:rPr>
          <w:rFonts w:ascii="Arial" w:hAnsi="Arial" w:cs="Arial"/>
        </w:rPr>
        <w:t xml:space="preserve"> Centros Integrados de Educação de Jovens e Adultos - </w:t>
      </w:r>
      <w:proofErr w:type="spellStart"/>
      <w:r w:rsidRPr="00E74B76">
        <w:rPr>
          <w:rFonts w:ascii="Arial" w:hAnsi="Arial" w:cs="Arial"/>
        </w:rPr>
        <w:t>CIEJAs</w:t>
      </w:r>
      <w:proofErr w:type="spellEnd"/>
      <w:r w:rsidRPr="00E74B76">
        <w:rPr>
          <w:rFonts w:ascii="Arial" w:hAnsi="Arial" w:cs="Arial"/>
        </w:rPr>
        <w:t>: atividades que favoreçam o contato com os livros, com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outros portadores de escrita e materiais diversificados, considerando os interesses e expectativas dos jovens e adultos, possibilitando vivência de práticas sociais de leitura concernentes às suas faixas etárias, de modo a contribuir com sua formação cidadã.</w:t>
      </w:r>
    </w:p>
    <w:p w14:paraId="17015162" w14:textId="77777777" w:rsidR="00802CBA" w:rsidRDefault="00802CBA" w:rsidP="00802CBA">
      <w:pPr>
        <w:spacing w:after="0"/>
        <w:jc w:val="both"/>
        <w:rPr>
          <w:rFonts w:ascii="Arial" w:hAnsi="Arial" w:cs="Arial"/>
        </w:rPr>
      </w:pPr>
    </w:p>
    <w:p w14:paraId="4F93C858" w14:textId="5463E2D1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Art. 5º As Diretorias Regionais de Educação deverão organizar o Núcleo de Leitura, conforme previsto no artigo 2º do Decreto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nº 49.731, de 2008, que ficará sob a responsabilidade das Divisões Pedagógicas das Diretorias Regionais de Educação.</w:t>
      </w:r>
    </w:p>
    <w:p w14:paraId="7C3424D0" w14:textId="77777777" w:rsidR="00802CBA" w:rsidRDefault="00802CBA" w:rsidP="00802CBA">
      <w:pPr>
        <w:spacing w:after="0"/>
        <w:jc w:val="both"/>
        <w:rPr>
          <w:rFonts w:ascii="Arial" w:hAnsi="Arial" w:cs="Arial"/>
        </w:rPr>
      </w:pPr>
    </w:p>
    <w:p w14:paraId="7379B3AE" w14:textId="289BCDD5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Art. 6º As aulas da Sala de Leitura e de Literatura na Sala de Leitura no Ensino Médio serão ministradas pelo Professor Orientador de Sala de Leitura - POSL, eleito pelo Conselho de Escola e designado por ato do Secretário Municipal de Educação.</w:t>
      </w:r>
    </w:p>
    <w:p w14:paraId="695285FB" w14:textId="77777777" w:rsidR="00802CBA" w:rsidRDefault="00802CBA" w:rsidP="00802CBA">
      <w:pPr>
        <w:spacing w:after="0"/>
        <w:jc w:val="both"/>
        <w:rPr>
          <w:rFonts w:ascii="Arial" w:hAnsi="Arial" w:cs="Arial"/>
        </w:rPr>
      </w:pPr>
    </w:p>
    <w:p w14:paraId="1EEF00A4" w14:textId="777547DB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Art. 7º São atribuições do Professor Orientador de Sala de Leitura - POSL:</w:t>
      </w:r>
    </w:p>
    <w:p w14:paraId="51F852BE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I - </w:t>
      </w:r>
      <w:proofErr w:type="gramStart"/>
      <w:r w:rsidRPr="00E74B76">
        <w:rPr>
          <w:rFonts w:ascii="Arial" w:hAnsi="Arial" w:cs="Arial"/>
        </w:rPr>
        <w:t>participar</w:t>
      </w:r>
      <w:proofErr w:type="gramEnd"/>
      <w:r w:rsidRPr="00E74B76">
        <w:rPr>
          <w:rFonts w:ascii="Arial" w:hAnsi="Arial" w:cs="Arial"/>
        </w:rPr>
        <w:t xml:space="preserve"> da elaboração do Projeto Político-Pedagógico da UE;</w:t>
      </w:r>
    </w:p>
    <w:p w14:paraId="3E8B2195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II - </w:t>
      </w:r>
      <w:proofErr w:type="gramStart"/>
      <w:r w:rsidRPr="00E74B76">
        <w:rPr>
          <w:rFonts w:ascii="Arial" w:hAnsi="Arial" w:cs="Arial"/>
        </w:rPr>
        <w:t>contribuir</w:t>
      </w:r>
      <w:proofErr w:type="gramEnd"/>
      <w:r w:rsidRPr="00E74B76">
        <w:rPr>
          <w:rFonts w:ascii="Arial" w:hAnsi="Arial" w:cs="Arial"/>
        </w:rPr>
        <w:t xml:space="preserve"> na sua área de atuação na consecução dos objetivos do Currículo da Cidade e do Projeto Político-Pedagógico da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UE;</w:t>
      </w:r>
    </w:p>
    <w:p w14:paraId="7A9433CE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III - participar dos momentos formativos organizados pela UE;</w:t>
      </w:r>
    </w:p>
    <w:p w14:paraId="22946E82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IV - </w:t>
      </w:r>
      <w:proofErr w:type="gramStart"/>
      <w:r w:rsidRPr="00E74B76">
        <w:rPr>
          <w:rFonts w:ascii="Arial" w:hAnsi="Arial" w:cs="Arial"/>
        </w:rPr>
        <w:t>participar</w:t>
      </w:r>
      <w:proofErr w:type="gramEnd"/>
      <w:r w:rsidRPr="00E74B76">
        <w:rPr>
          <w:rFonts w:ascii="Arial" w:hAnsi="Arial" w:cs="Arial"/>
        </w:rPr>
        <w:t xml:space="preserve"> dos horários coletivos de formação docente, quando em JEIF;</w:t>
      </w:r>
    </w:p>
    <w:p w14:paraId="336030B1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lastRenderedPageBreak/>
        <w:t xml:space="preserve">V - </w:t>
      </w:r>
      <w:proofErr w:type="gramStart"/>
      <w:r w:rsidRPr="00E74B76">
        <w:rPr>
          <w:rFonts w:ascii="Arial" w:hAnsi="Arial" w:cs="Arial"/>
        </w:rPr>
        <w:t>participar</w:t>
      </w:r>
      <w:proofErr w:type="gramEnd"/>
      <w:r w:rsidRPr="00E74B76">
        <w:rPr>
          <w:rFonts w:ascii="Arial" w:hAnsi="Arial" w:cs="Arial"/>
        </w:rPr>
        <w:t xml:space="preserve"> da formação continuada, programas e projetos de sua área de atuação oferecidos pelas Diretorias Regionais de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 xml:space="preserve">Educação - </w:t>
      </w:r>
      <w:proofErr w:type="spellStart"/>
      <w:r w:rsidRPr="00E74B76">
        <w:rPr>
          <w:rFonts w:ascii="Arial" w:hAnsi="Arial" w:cs="Arial"/>
        </w:rPr>
        <w:t>DREs</w:t>
      </w:r>
      <w:proofErr w:type="spellEnd"/>
      <w:r w:rsidRPr="00E74B76">
        <w:rPr>
          <w:rFonts w:ascii="Arial" w:hAnsi="Arial" w:cs="Arial"/>
        </w:rPr>
        <w:t xml:space="preserve"> e Coordenadoria Pedagógica - COPED/SME;</w:t>
      </w:r>
    </w:p>
    <w:p w14:paraId="0C38CA60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VI - </w:t>
      </w:r>
      <w:proofErr w:type="gramStart"/>
      <w:r w:rsidRPr="00E74B76">
        <w:rPr>
          <w:rFonts w:ascii="Arial" w:hAnsi="Arial" w:cs="Arial"/>
        </w:rPr>
        <w:t>socializar</w:t>
      </w:r>
      <w:proofErr w:type="gramEnd"/>
      <w:r w:rsidRPr="00E74B76">
        <w:rPr>
          <w:rFonts w:ascii="Arial" w:hAnsi="Arial" w:cs="Arial"/>
        </w:rPr>
        <w:t xml:space="preserve"> entre os professores da UE os assuntos tratados nos encontros de formação proporcionados pela DRE e SME;</w:t>
      </w:r>
    </w:p>
    <w:p w14:paraId="79B870B4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VII - promover, prioritariamente, a literatura como eixo articulador do seu trabalho;</w:t>
      </w:r>
    </w:p>
    <w:p w14:paraId="33C8B38F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VIII - planejar e desenvolver atividades e projetos com os estudantes, entre eles:</w:t>
      </w:r>
    </w:p>
    <w:p w14:paraId="359D4CB1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a. Rodas de leitura de textos literários;</w:t>
      </w:r>
    </w:p>
    <w:p w14:paraId="6E93F0AC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b. Leitura de gêneros literários diversos (crônicas, novelas, lendas, fábulas, contos, poesia, parlendas e outros);</w:t>
      </w:r>
    </w:p>
    <w:p w14:paraId="3C84F68A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c. Festivais literários;</w:t>
      </w:r>
    </w:p>
    <w:p w14:paraId="53F2CFF1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d. Sessões Simultâneas de Leitura;</w:t>
      </w:r>
    </w:p>
    <w:p w14:paraId="25203927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e. Jornal Mural Literário;</w:t>
      </w:r>
    </w:p>
    <w:p w14:paraId="603D5685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f. Projeto Jovens Mediadores de Leitura;</w:t>
      </w:r>
    </w:p>
    <w:p w14:paraId="2C2D25DA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g. Projeto Clube de Leitura;</w:t>
      </w:r>
    </w:p>
    <w:p w14:paraId="5B11E77F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h. Projeto Sarau;</w:t>
      </w:r>
    </w:p>
    <w:p w14:paraId="58EAE208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i. Projeto </w:t>
      </w:r>
      <w:proofErr w:type="spellStart"/>
      <w:r w:rsidRPr="00E74B76">
        <w:rPr>
          <w:rFonts w:ascii="Arial" w:hAnsi="Arial" w:cs="Arial"/>
        </w:rPr>
        <w:t>Slam</w:t>
      </w:r>
      <w:proofErr w:type="spellEnd"/>
      <w:r w:rsidRPr="00E74B76">
        <w:rPr>
          <w:rFonts w:ascii="Arial" w:hAnsi="Arial" w:cs="Arial"/>
        </w:rPr>
        <w:t>;</w:t>
      </w:r>
    </w:p>
    <w:p w14:paraId="45EE2027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j. Empréstimo de livros;</w:t>
      </w:r>
    </w:p>
    <w:p w14:paraId="5B544A70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k. Outros projetos/ações que tenham como foco a leitura literária.</w:t>
      </w:r>
    </w:p>
    <w:p w14:paraId="4BB89576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IX - </w:t>
      </w:r>
      <w:proofErr w:type="gramStart"/>
      <w:r w:rsidRPr="00E74B76">
        <w:rPr>
          <w:rFonts w:ascii="Arial" w:hAnsi="Arial" w:cs="Arial"/>
        </w:rPr>
        <w:t>ampliar</w:t>
      </w:r>
      <w:proofErr w:type="gramEnd"/>
      <w:r w:rsidRPr="00E74B76">
        <w:rPr>
          <w:rFonts w:ascii="Arial" w:hAnsi="Arial" w:cs="Arial"/>
        </w:rPr>
        <w:t xml:space="preserve"> as possibilidades de leitura na escola, a partir da organização de outros espaços, como quiosques, cantinhos de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leitura, porta-livros, carrinhos/malas/cestas de leitura etc.;</w:t>
      </w:r>
    </w:p>
    <w:p w14:paraId="034AA37E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X - </w:t>
      </w:r>
      <w:proofErr w:type="gramStart"/>
      <w:r w:rsidRPr="00E74B76">
        <w:rPr>
          <w:rFonts w:ascii="Arial" w:hAnsi="Arial" w:cs="Arial"/>
        </w:rPr>
        <w:t>desencadear</w:t>
      </w:r>
      <w:proofErr w:type="gramEnd"/>
      <w:r w:rsidRPr="00E74B76">
        <w:rPr>
          <w:rFonts w:ascii="Arial" w:hAnsi="Arial" w:cs="Arial"/>
        </w:rPr>
        <w:t xml:space="preserve"> ações de leitura nos diferentes espaços e/ou equipamentos culturais do entorno, como: </w:t>
      </w:r>
      <w:proofErr w:type="spellStart"/>
      <w:r w:rsidRPr="00E74B76">
        <w:rPr>
          <w:rFonts w:ascii="Arial" w:hAnsi="Arial" w:cs="Arial"/>
        </w:rPr>
        <w:t>CEUs</w:t>
      </w:r>
      <w:proofErr w:type="spellEnd"/>
      <w:r w:rsidRPr="00E74B76">
        <w:rPr>
          <w:rFonts w:ascii="Arial" w:hAnsi="Arial" w:cs="Arial"/>
        </w:rPr>
        <w:t>, parques, bibliotecas, centros culturais, casas de cultura, coletivos independentes produtores de cultura, a fim de propiciar as possíveis leituras do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território e da cidade;</w:t>
      </w:r>
    </w:p>
    <w:p w14:paraId="616EC128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XI - assegurar a organização necessária ao funcionamento da Sala de Leitura de modo a favorecer a construção criativa do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espaço, no sentido de adequar às diferentes atividades a serem desenvolvidas;</w:t>
      </w:r>
    </w:p>
    <w:p w14:paraId="70F51810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XII - conhecer, zelar, restaurar, divulgar e disponibilizar o acervo, de modo a favorecer e potencializar o acesso aos livros para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 xml:space="preserve">toda a comunidade escolar e a </w:t>
      </w:r>
      <w:proofErr w:type="spellStart"/>
      <w:r w:rsidRPr="00E74B76">
        <w:rPr>
          <w:rFonts w:ascii="Arial" w:hAnsi="Arial" w:cs="Arial"/>
        </w:rPr>
        <w:t>bibliodiversidade</w:t>
      </w:r>
      <w:proofErr w:type="spellEnd"/>
      <w:r w:rsidRPr="00E74B76">
        <w:rPr>
          <w:rFonts w:ascii="Arial" w:hAnsi="Arial" w:cs="Arial"/>
        </w:rPr>
        <w:t>;</w:t>
      </w:r>
    </w:p>
    <w:p w14:paraId="05A90A50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XIII - zelar pela frequência dos estudantes às atividades, especialmente quando possuir aulas atribuídas em Projetos no contraturno, devendo comunicar à gestão da Unidade Educacional, mensalmente, a assiduidade de cada estudante matriculado no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Projeto;</w:t>
      </w:r>
    </w:p>
    <w:p w14:paraId="40FD5323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XIV - realizar registro que possibilite o diagnóstico, acompanhamento e avaliação dos processos de ensino e de aprendizagem.</w:t>
      </w:r>
    </w:p>
    <w:p w14:paraId="09FCCA6E" w14:textId="77777777" w:rsidR="00802CBA" w:rsidRDefault="00802CBA" w:rsidP="00802CBA">
      <w:pPr>
        <w:spacing w:after="0"/>
        <w:jc w:val="both"/>
        <w:rPr>
          <w:rFonts w:ascii="Arial" w:hAnsi="Arial" w:cs="Arial"/>
        </w:rPr>
      </w:pPr>
    </w:p>
    <w:p w14:paraId="516B48C5" w14:textId="6583BD29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Art. 8º Caberá ao Conselho de Escolha a escolha, por meio de processo eletivo, do professor que desempenhará a função de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Professor Orientador de Sala de Leitura - POSL.</w:t>
      </w:r>
    </w:p>
    <w:p w14:paraId="1BD38C5A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§ 1º As inscrições para o processo eletivo deverão ser amplamente divulgadas no âmbito da Unidade Educacional.</w:t>
      </w:r>
    </w:p>
    <w:p w14:paraId="1DBC29EC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§ 2º Não havendo </w:t>
      </w:r>
      <w:proofErr w:type="gramStart"/>
      <w:r w:rsidRPr="00E74B76">
        <w:rPr>
          <w:rFonts w:ascii="Arial" w:hAnsi="Arial" w:cs="Arial"/>
        </w:rPr>
        <w:t>eleito</w:t>
      </w:r>
      <w:proofErr w:type="gramEnd"/>
      <w:r w:rsidRPr="00E74B76">
        <w:rPr>
          <w:rFonts w:ascii="Arial" w:hAnsi="Arial" w:cs="Arial"/>
        </w:rPr>
        <w:t xml:space="preserve"> ou interessado, as inscrições serão abertas para a Rede Municipal de Ensino – RME por meio de publicação em Comunicado específico no Diário Oficial da Cidade de São Paulo - DOC.</w:t>
      </w:r>
    </w:p>
    <w:p w14:paraId="56A0F250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§ 3º O eleito será designado por ato do Secretário Municipal de Educação, publicado no DOC.</w:t>
      </w:r>
    </w:p>
    <w:p w14:paraId="777CCE03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§ 4º O início de exercício na função de POSL dar-se-á somente após a publicação do correspondente ato de designação.</w:t>
      </w:r>
    </w:p>
    <w:p w14:paraId="58CDAD71" w14:textId="77777777" w:rsidR="00802CBA" w:rsidRDefault="00802CBA" w:rsidP="00802CBA">
      <w:pPr>
        <w:spacing w:after="0"/>
        <w:jc w:val="both"/>
        <w:rPr>
          <w:rFonts w:ascii="Arial" w:hAnsi="Arial" w:cs="Arial"/>
        </w:rPr>
      </w:pPr>
    </w:p>
    <w:p w14:paraId="09F838F6" w14:textId="710E9DEE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Art. 9º Para participar do processo eletivo de que trata o artigo anterior, o interessado deverá apresentar proposta de trabalho,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conforme ANEXO I parte integrante desta Instrução Normativa, elaborada em consonância com as diretrizes da SME, além de:</w:t>
      </w:r>
    </w:p>
    <w:p w14:paraId="12ADF030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I - </w:t>
      </w:r>
      <w:proofErr w:type="gramStart"/>
      <w:r w:rsidRPr="00E74B76">
        <w:rPr>
          <w:rFonts w:ascii="Arial" w:hAnsi="Arial" w:cs="Arial"/>
        </w:rPr>
        <w:t>ser</w:t>
      </w:r>
      <w:proofErr w:type="gramEnd"/>
      <w:r w:rsidRPr="00E74B76">
        <w:rPr>
          <w:rFonts w:ascii="Arial" w:hAnsi="Arial" w:cs="Arial"/>
        </w:rPr>
        <w:t xml:space="preserve"> efetivo e estável;</w:t>
      </w:r>
    </w:p>
    <w:p w14:paraId="35E42B78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II - </w:t>
      </w:r>
      <w:proofErr w:type="gramStart"/>
      <w:r w:rsidRPr="00E74B76">
        <w:rPr>
          <w:rFonts w:ascii="Arial" w:hAnsi="Arial" w:cs="Arial"/>
        </w:rPr>
        <w:t>ter</w:t>
      </w:r>
      <w:proofErr w:type="gramEnd"/>
      <w:r w:rsidRPr="00E74B76">
        <w:rPr>
          <w:rFonts w:ascii="Arial" w:hAnsi="Arial" w:cs="Arial"/>
        </w:rPr>
        <w:t xml:space="preserve"> disponibilidade para a regência das aulas de acordo com a necessidade da Unidade Educacional;</w:t>
      </w:r>
    </w:p>
    <w:p w14:paraId="0D645FC2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lastRenderedPageBreak/>
        <w:t>III - conhecer a área de atuação e a legislação pertinente ao desempenho da função;</w:t>
      </w:r>
    </w:p>
    <w:p w14:paraId="5EBA3BB0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IV - </w:t>
      </w:r>
      <w:proofErr w:type="gramStart"/>
      <w:r w:rsidRPr="00E74B76">
        <w:rPr>
          <w:rFonts w:ascii="Arial" w:hAnsi="Arial" w:cs="Arial"/>
        </w:rPr>
        <w:t>deter</w:t>
      </w:r>
      <w:proofErr w:type="gramEnd"/>
      <w:r w:rsidRPr="00E74B76">
        <w:rPr>
          <w:rFonts w:ascii="Arial" w:hAnsi="Arial" w:cs="Arial"/>
        </w:rPr>
        <w:t xml:space="preserve"> habilitação específica na área de surdez se eleito para autuar na EMEBS.</w:t>
      </w:r>
    </w:p>
    <w:p w14:paraId="40054EED" w14:textId="77777777" w:rsidR="00802CBA" w:rsidRDefault="00802CBA" w:rsidP="00802CBA">
      <w:pPr>
        <w:spacing w:after="0"/>
        <w:jc w:val="both"/>
        <w:rPr>
          <w:rFonts w:ascii="Arial" w:hAnsi="Arial" w:cs="Arial"/>
        </w:rPr>
      </w:pPr>
    </w:p>
    <w:p w14:paraId="2990C134" w14:textId="4BA2CFA8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Art. 10. Anualmente, na 2ª quinzena do mês de novembro, o Conselho de Escola avaliará o desempenho do POSL, pautado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nos objetivos, diretrizes e competências constantes nesta IN, em especial, quanto à implementação e consecução das orientações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constantes no documento orientador “Sala de Leitura - vivências, saberes e práticas”, desenvolvimento dos projetos, participação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nos encontros formativos, assiduidade e pontualidade, a fim de decidir pela sua continuidade ou não na função.</w:t>
      </w:r>
    </w:p>
    <w:p w14:paraId="3150C1CE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§ 1º Na hipótese de não referendo será possibilitada a permanência do designado até o término do ano letivo.</w:t>
      </w:r>
    </w:p>
    <w:p w14:paraId="0227D47B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§ 2º O não referendo do POSL desencadeará novo processo eletivo.</w:t>
      </w:r>
    </w:p>
    <w:p w14:paraId="4D0F2197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§ 3º Na hipótese de redução do número de turmas, que implique na cessação da designação do POSL, caberá ao Conselho de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Escola decidir qual profissional permanecerá na função.</w:t>
      </w:r>
    </w:p>
    <w:p w14:paraId="58886C75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§ 4º A avaliação de que trata o “caput” poderá ser realizada a qualquer tempo, desde que devidamente fundamentada.</w:t>
      </w:r>
    </w:p>
    <w:p w14:paraId="0953DB3E" w14:textId="77777777" w:rsidR="00802CBA" w:rsidRDefault="00802CBA" w:rsidP="00802CBA">
      <w:pPr>
        <w:spacing w:after="0"/>
        <w:jc w:val="both"/>
        <w:rPr>
          <w:rFonts w:ascii="Arial" w:hAnsi="Arial" w:cs="Arial"/>
        </w:rPr>
      </w:pPr>
    </w:p>
    <w:p w14:paraId="04B5A3BE" w14:textId="26B1AD58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Art. 11. O atendimento aos estudantes na Sala de Leitura dar-se-á dentro do horário regular dos estudantes, assegurando-se 1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(uma) hora-aula semanal para cada classe/turma em funcionamento na Unidade Educacional.</w:t>
      </w:r>
    </w:p>
    <w:p w14:paraId="47575E54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§ 1º As turmas do Ensino Fundamental integrantes do Programa São Paulo Integral terão 2 (duas) horas-aula semanais de Sala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de Leitura.</w:t>
      </w:r>
    </w:p>
    <w:p w14:paraId="7DCAA018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§ 2º Nas </w:t>
      </w:r>
      <w:proofErr w:type="spellStart"/>
      <w:r w:rsidRPr="00E74B76">
        <w:rPr>
          <w:rFonts w:ascii="Arial" w:hAnsi="Arial" w:cs="Arial"/>
        </w:rPr>
        <w:t>EMEBSs</w:t>
      </w:r>
      <w:proofErr w:type="spellEnd"/>
      <w:r w:rsidRPr="00E74B76">
        <w:rPr>
          <w:rFonts w:ascii="Arial" w:hAnsi="Arial" w:cs="Arial"/>
        </w:rPr>
        <w:t>, as salas de Educação Infantil serão consideradas para composição de jornada do POSL e organizadas por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meio de projetos pedagógicos.</w:t>
      </w:r>
    </w:p>
    <w:p w14:paraId="616CA1EB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§ 3º Para a organização das turmas de Ensino Médio observar-se-á o disposto no Comunicado SME nº 898, de 2022.</w:t>
      </w:r>
    </w:p>
    <w:p w14:paraId="77A78EDB" w14:textId="77777777" w:rsidR="00802CBA" w:rsidRDefault="00802CBA" w:rsidP="00802CBA">
      <w:pPr>
        <w:spacing w:after="0"/>
        <w:jc w:val="both"/>
        <w:rPr>
          <w:rFonts w:ascii="Arial" w:hAnsi="Arial" w:cs="Arial"/>
        </w:rPr>
      </w:pPr>
    </w:p>
    <w:p w14:paraId="1F8C8F1D" w14:textId="41EE8D1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Art. 12. O número de profissionais designados para a função de Professor Orientador de Sala de Leitura - POSL está condicionado ao número de classes/aulas em funcionamento na Unidade Educacional, observado o disposto nos artigos 6º e 11 desta IN e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conforme segue:</w:t>
      </w:r>
    </w:p>
    <w:p w14:paraId="6E5AFDBC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I - 01 POSL para as escolas com até 25 (vinte e cinco) horas-aula;</w:t>
      </w:r>
    </w:p>
    <w:p w14:paraId="33C509F6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II - 02 </w:t>
      </w:r>
      <w:proofErr w:type="spellStart"/>
      <w:r w:rsidRPr="00E74B76">
        <w:rPr>
          <w:rFonts w:ascii="Arial" w:hAnsi="Arial" w:cs="Arial"/>
        </w:rPr>
        <w:t>POSLs</w:t>
      </w:r>
      <w:proofErr w:type="spellEnd"/>
      <w:r w:rsidRPr="00E74B76">
        <w:rPr>
          <w:rFonts w:ascii="Arial" w:hAnsi="Arial" w:cs="Arial"/>
        </w:rPr>
        <w:t xml:space="preserve"> para as escolas com 26 (vinte e seis) a 50 (cinquenta) horas-aula;</w:t>
      </w:r>
    </w:p>
    <w:p w14:paraId="291BF52A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III - 03 </w:t>
      </w:r>
      <w:proofErr w:type="spellStart"/>
      <w:r w:rsidRPr="00E74B76">
        <w:rPr>
          <w:rFonts w:ascii="Arial" w:hAnsi="Arial" w:cs="Arial"/>
        </w:rPr>
        <w:t>POSLs</w:t>
      </w:r>
      <w:proofErr w:type="spellEnd"/>
      <w:r w:rsidRPr="00E74B76">
        <w:rPr>
          <w:rFonts w:ascii="Arial" w:hAnsi="Arial" w:cs="Arial"/>
        </w:rPr>
        <w:t xml:space="preserve"> para as escolas com igual ou superior a 51 (cinquenta e uma) horas-aulas ou mais.</w:t>
      </w:r>
    </w:p>
    <w:p w14:paraId="617B671A" w14:textId="77777777" w:rsidR="00802CBA" w:rsidRDefault="00802CBA" w:rsidP="00802CBA">
      <w:pPr>
        <w:spacing w:after="0"/>
        <w:jc w:val="both"/>
        <w:rPr>
          <w:rFonts w:ascii="Arial" w:hAnsi="Arial" w:cs="Arial"/>
        </w:rPr>
      </w:pPr>
    </w:p>
    <w:p w14:paraId="30991B15" w14:textId="72207026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Art. 13. Assegurada a atribuição de todas as aulas mencionadas no artigo 11 desta IN, para fins de composição da Jornada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Básica Docente - JBD ou Jornada Especial Integral de Formação - JEIF, serão atribuídas na ordem:</w:t>
      </w:r>
    </w:p>
    <w:p w14:paraId="7CB0D1C3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I – </w:t>
      </w:r>
      <w:proofErr w:type="gramStart"/>
      <w:r w:rsidRPr="00E74B76">
        <w:rPr>
          <w:rFonts w:ascii="Arial" w:hAnsi="Arial" w:cs="Arial"/>
        </w:rPr>
        <w:t>até</w:t>
      </w:r>
      <w:proofErr w:type="gramEnd"/>
      <w:r w:rsidRPr="00E74B76">
        <w:rPr>
          <w:rFonts w:ascii="Arial" w:hAnsi="Arial" w:cs="Arial"/>
        </w:rPr>
        <w:t xml:space="preserve"> 2 (duas) horas-aula para organização do espaço, pesquisa, leitura do acervo, planejamento e execução de leituras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simultâneas;</w:t>
      </w:r>
    </w:p>
    <w:p w14:paraId="266C1D94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II – </w:t>
      </w:r>
      <w:proofErr w:type="gramStart"/>
      <w:r w:rsidRPr="00E74B76">
        <w:rPr>
          <w:rFonts w:ascii="Arial" w:hAnsi="Arial" w:cs="Arial"/>
        </w:rPr>
        <w:t>até</w:t>
      </w:r>
      <w:proofErr w:type="gramEnd"/>
      <w:r w:rsidRPr="00E74B76">
        <w:rPr>
          <w:rFonts w:ascii="Arial" w:hAnsi="Arial" w:cs="Arial"/>
        </w:rPr>
        <w:t xml:space="preserve"> 8 (oito) horas-aula de Projeto de Articulação e Promoção de Leitura Literária, sendo no mínimo 2 (duas) horas-aula e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até 4 (quatro) horas-aula por turma atribuída;</w:t>
      </w:r>
    </w:p>
    <w:p w14:paraId="1CB7746F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III – até 4 (quatro) horas-aula para docência compartilhada no Ciclo de Alfabetização, </w:t>
      </w:r>
      <w:proofErr w:type="gramStart"/>
      <w:r w:rsidRPr="00E74B76">
        <w:rPr>
          <w:rFonts w:ascii="Arial" w:hAnsi="Arial" w:cs="Arial"/>
        </w:rPr>
        <w:t>Interdisciplinar ou Autoral</w:t>
      </w:r>
      <w:proofErr w:type="gramEnd"/>
      <w:r w:rsidRPr="00E74B76">
        <w:rPr>
          <w:rFonts w:ascii="Arial" w:hAnsi="Arial" w:cs="Arial"/>
        </w:rPr>
        <w:t>, considerando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a integração das diversas áreas do conhecimento.</w:t>
      </w:r>
    </w:p>
    <w:p w14:paraId="44FA8C9B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§ 1º Esgotadas as possibilidades de composição de jornada mencionada nos incisos I a III deste artigo, os </w:t>
      </w:r>
      <w:proofErr w:type="spellStart"/>
      <w:r w:rsidRPr="00E74B76">
        <w:rPr>
          <w:rFonts w:ascii="Arial" w:hAnsi="Arial" w:cs="Arial"/>
        </w:rPr>
        <w:t>POSLs</w:t>
      </w:r>
      <w:proofErr w:type="spellEnd"/>
      <w:r w:rsidRPr="00E74B76">
        <w:rPr>
          <w:rFonts w:ascii="Arial" w:hAnsi="Arial" w:cs="Arial"/>
        </w:rPr>
        <w:t xml:space="preserve"> cumprirão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atividades de Complementação de Jornada – CJ.</w:t>
      </w:r>
    </w:p>
    <w:p w14:paraId="5AF0FEAF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§ 2º Compete à Equipe Gestora a organização dos blocos/aulas que serão escolhidas/atribuídas pelos </w:t>
      </w:r>
      <w:proofErr w:type="spellStart"/>
      <w:r w:rsidRPr="00E74B76">
        <w:rPr>
          <w:rFonts w:ascii="Arial" w:hAnsi="Arial" w:cs="Arial"/>
        </w:rPr>
        <w:t>POSLs</w:t>
      </w:r>
      <w:proofErr w:type="spellEnd"/>
      <w:r w:rsidRPr="00E74B76">
        <w:rPr>
          <w:rFonts w:ascii="Arial" w:hAnsi="Arial" w:cs="Arial"/>
        </w:rPr>
        <w:t>, buscando a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 xml:space="preserve">divisão equitativa das aulas, o que inclui, quando houver dois ou mais </w:t>
      </w:r>
      <w:proofErr w:type="spellStart"/>
      <w:r w:rsidRPr="00E74B76">
        <w:rPr>
          <w:rFonts w:ascii="Arial" w:hAnsi="Arial" w:cs="Arial"/>
        </w:rPr>
        <w:t>POSLs</w:t>
      </w:r>
      <w:proofErr w:type="spellEnd"/>
      <w:r w:rsidRPr="00E74B76">
        <w:rPr>
          <w:rFonts w:ascii="Arial" w:hAnsi="Arial" w:cs="Arial"/>
        </w:rPr>
        <w:t xml:space="preserve"> na mesma UE, a organização, preferencialmente, por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turnos.</w:t>
      </w:r>
    </w:p>
    <w:p w14:paraId="6A675A63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§ 3º Ao professor com 25 (vinte e cinco) horas-aula de regência, poderá ser atribuída, a título de TEX, até 2 (duas) horas-aula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para organização do espaço, pesquisa, leitura do acervo, planejamento e execução de leituras simultâneas.</w:t>
      </w:r>
    </w:p>
    <w:p w14:paraId="6B44FAE1" w14:textId="77777777" w:rsidR="00802CBA" w:rsidRDefault="00802CBA" w:rsidP="00802CBA">
      <w:pPr>
        <w:spacing w:after="0"/>
        <w:jc w:val="both"/>
        <w:rPr>
          <w:rFonts w:ascii="Arial" w:hAnsi="Arial" w:cs="Arial"/>
        </w:rPr>
      </w:pPr>
    </w:p>
    <w:p w14:paraId="1A036780" w14:textId="562F2FAE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lastRenderedPageBreak/>
        <w:t>Art. 14. A escolha/atribuição de aulas pelo POSL dar-se-á conforme Instrução Normativa específica.</w:t>
      </w:r>
    </w:p>
    <w:p w14:paraId="11C3A5B4" w14:textId="77777777" w:rsidR="00802CBA" w:rsidRDefault="00802CBA" w:rsidP="00802CBA">
      <w:pPr>
        <w:spacing w:after="0"/>
        <w:jc w:val="both"/>
        <w:rPr>
          <w:rFonts w:ascii="Arial" w:hAnsi="Arial" w:cs="Arial"/>
        </w:rPr>
      </w:pPr>
    </w:p>
    <w:p w14:paraId="0FA663AF" w14:textId="50596D51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Art. 15. Na hipótese de haver mais de um POSL deverão ser observadas, para fins de escolha/atribuição de aulas, a classificação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obtida por meio da Portaria SME nº 6.258, de 2013 e, para fins de desempate, os seguintes critérios, na ordem:</w:t>
      </w:r>
    </w:p>
    <w:p w14:paraId="7D4ADD4E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I - </w:t>
      </w:r>
      <w:proofErr w:type="gramStart"/>
      <w:r w:rsidRPr="00E74B76">
        <w:rPr>
          <w:rFonts w:ascii="Arial" w:hAnsi="Arial" w:cs="Arial"/>
        </w:rPr>
        <w:t>maior</w:t>
      </w:r>
      <w:proofErr w:type="gramEnd"/>
      <w:r w:rsidRPr="00E74B76">
        <w:rPr>
          <w:rFonts w:ascii="Arial" w:hAnsi="Arial" w:cs="Arial"/>
        </w:rPr>
        <w:t xml:space="preserve"> tempo na função de POSL;</w:t>
      </w:r>
    </w:p>
    <w:p w14:paraId="3C18E409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II - </w:t>
      </w:r>
      <w:proofErr w:type="gramStart"/>
      <w:r w:rsidRPr="00E74B76">
        <w:rPr>
          <w:rFonts w:ascii="Arial" w:hAnsi="Arial" w:cs="Arial"/>
        </w:rPr>
        <w:t>maior</w:t>
      </w:r>
      <w:proofErr w:type="gramEnd"/>
      <w:r w:rsidRPr="00E74B76">
        <w:rPr>
          <w:rFonts w:ascii="Arial" w:hAnsi="Arial" w:cs="Arial"/>
        </w:rPr>
        <w:t xml:space="preserve"> tempo na Carreira do Magistério;</w:t>
      </w:r>
    </w:p>
    <w:p w14:paraId="21F0F9EC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III - maior tempo no Magistério Municipal.</w:t>
      </w:r>
    </w:p>
    <w:p w14:paraId="5BBAF1BD" w14:textId="77777777" w:rsidR="00802CBA" w:rsidRDefault="00802CBA" w:rsidP="00802CBA">
      <w:pPr>
        <w:spacing w:after="0"/>
        <w:jc w:val="both"/>
        <w:rPr>
          <w:rFonts w:ascii="Arial" w:hAnsi="Arial" w:cs="Arial"/>
        </w:rPr>
      </w:pPr>
    </w:p>
    <w:p w14:paraId="34B0A59B" w14:textId="19B8A5BD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Art. 16. As aulas do Projeto de Articulação e Promoção de Leitura Literária, mencionada no inciso II do artigo 13 desta IN,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destinam-se para o desenvolvimento dos projetos da Academia Estudantil de Letras, do Clube de Leitura, dos Jovens Mediadores de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 xml:space="preserve">Leitura e Projeto Sarau e Projeto </w:t>
      </w:r>
      <w:proofErr w:type="spellStart"/>
      <w:r w:rsidRPr="00E74B76">
        <w:rPr>
          <w:rFonts w:ascii="Arial" w:hAnsi="Arial" w:cs="Arial"/>
        </w:rPr>
        <w:t>Slam</w:t>
      </w:r>
      <w:proofErr w:type="spellEnd"/>
      <w:r w:rsidRPr="00E74B76">
        <w:rPr>
          <w:rFonts w:ascii="Arial" w:hAnsi="Arial" w:cs="Arial"/>
        </w:rPr>
        <w:t>.</w:t>
      </w:r>
    </w:p>
    <w:p w14:paraId="77CE0119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Parágrafo único. Os projetos mencionados neste artigo serão ministrados no contraturno dos estudantes.</w:t>
      </w:r>
    </w:p>
    <w:p w14:paraId="7264A639" w14:textId="77777777" w:rsidR="00802CBA" w:rsidRDefault="00802CBA" w:rsidP="00802CBA">
      <w:pPr>
        <w:spacing w:after="0"/>
        <w:jc w:val="both"/>
        <w:rPr>
          <w:rFonts w:ascii="Arial" w:hAnsi="Arial" w:cs="Arial"/>
        </w:rPr>
      </w:pPr>
    </w:p>
    <w:p w14:paraId="350D1B76" w14:textId="2DD8D4B3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Art. 17. Nas aulas de mencionadas no inciso III do artigo 13 desta IN, ministradas em docência compartilhada entre o POSL e o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regente da turma, serão desenvolvidos projetos de promoção da leitura literária.</w:t>
      </w:r>
    </w:p>
    <w:p w14:paraId="52E34F9D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Parágrafo único. O professor regente da turma será responsável por desenvolver e acompanhar os desdobramentos do projeto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e promover, no SGP, os registros das atividades e frequência dos estudantes.</w:t>
      </w:r>
    </w:p>
    <w:p w14:paraId="1E0A94B5" w14:textId="77777777" w:rsidR="00802CBA" w:rsidRDefault="00802CBA" w:rsidP="00802CBA">
      <w:pPr>
        <w:spacing w:after="0"/>
        <w:jc w:val="both"/>
        <w:rPr>
          <w:rFonts w:ascii="Arial" w:hAnsi="Arial" w:cs="Arial"/>
        </w:rPr>
      </w:pPr>
    </w:p>
    <w:p w14:paraId="75721A64" w14:textId="1A49D8B0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Art. 18. Quando em aula de docência compartilhada, na Educação de Jovens e Adultos - EJA e no Ensino Médio noturno,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o regente da turma deverá acompanhar os estudantes nas aulas e atividades de leitura, programadas dentro do seu horário de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trabalho.</w:t>
      </w:r>
    </w:p>
    <w:p w14:paraId="353A8F8B" w14:textId="77777777" w:rsidR="00802CBA" w:rsidRDefault="00802CBA" w:rsidP="00802CBA">
      <w:pPr>
        <w:spacing w:after="0"/>
        <w:jc w:val="both"/>
        <w:rPr>
          <w:rFonts w:ascii="Arial" w:hAnsi="Arial" w:cs="Arial"/>
        </w:rPr>
      </w:pPr>
    </w:p>
    <w:p w14:paraId="356B5ECC" w14:textId="16F7A325" w:rsidR="00802CBA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Art. 19. Será possibilitada ao POSL, a título de JEX, a atribuição de aulas de sua titularidade/componente curricular, de Projetos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previstos no PPP da escola e realizados no contraturno dos estudantes e de aulas do Território do Saber/Experiências Pedagógicas,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assegurada a compatibilidade de horários.</w:t>
      </w:r>
    </w:p>
    <w:p w14:paraId="2D3017FE" w14:textId="77777777" w:rsidR="00802CBA" w:rsidRDefault="00802CBA" w:rsidP="00802CBA">
      <w:pPr>
        <w:spacing w:after="0"/>
        <w:jc w:val="both"/>
        <w:rPr>
          <w:rFonts w:ascii="Arial" w:hAnsi="Arial" w:cs="Arial"/>
        </w:rPr>
      </w:pPr>
    </w:p>
    <w:p w14:paraId="7320844F" w14:textId="22A19DD1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Art. 20. A organização do Plano de Trabalho e horário das aulas de Sala de Leitura será de responsabilidade da Equipe Gestora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em conjunto com o POSL.</w:t>
      </w:r>
    </w:p>
    <w:p w14:paraId="4180C07D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§ 1º Será dada a ciência ao Supervisor Escolar dos documentos mencionados no “caput” deste artigo.</w:t>
      </w:r>
    </w:p>
    <w:p w14:paraId="03654392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§ 2º Anualmente ou sempre que houver alterações, o Plano de Trabalho deverá ser encaminhado para manifestação de DIPED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e posterior ciência da Supervisão, por meio do sistema eletrônico - SEI, de acordo com o modelo constante no ANEXO II parte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integrante desta Instrução Normativa.</w:t>
      </w:r>
    </w:p>
    <w:p w14:paraId="303FD8C0" w14:textId="77777777" w:rsidR="00802CBA" w:rsidRDefault="00802CBA" w:rsidP="00802CBA">
      <w:pPr>
        <w:spacing w:after="0"/>
        <w:jc w:val="both"/>
        <w:rPr>
          <w:rFonts w:ascii="Arial" w:hAnsi="Arial" w:cs="Arial"/>
        </w:rPr>
      </w:pPr>
    </w:p>
    <w:p w14:paraId="5EDDE871" w14:textId="2915468A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Art. 21. Para fins de designação, a Proposta de Trabalho deverá estar em conformidade com o ANEXO I, parte integrante desta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Instrução Normativa, e conter:</w:t>
      </w:r>
    </w:p>
    <w:p w14:paraId="022B1DEE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a) identificação do professor envolvido: nome, categoria/situação funcional, registro funcional;</w:t>
      </w:r>
    </w:p>
    <w:p w14:paraId="4B27F5FF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b) proposta de trabalho de acordo com o documento orientador “Sala de Leitura: vivências, saberes e práticas”, o Currículo da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Cidade e a disponibilidade de horário de atuação;</w:t>
      </w:r>
    </w:p>
    <w:p w14:paraId="57151CDE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c) formas de organização e avaliação do trabalho a ser desenvolvido.</w:t>
      </w:r>
    </w:p>
    <w:p w14:paraId="60014A56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Parágrafo único. O início de exercício na função de POSL dar-se-á somente após a publicação do ato de designação.</w:t>
      </w:r>
    </w:p>
    <w:p w14:paraId="03A00C79" w14:textId="77777777" w:rsidR="00802CBA" w:rsidRDefault="00802CBA" w:rsidP="00802CBA">
      <w:pPr>
        <w:spacing w:after="0"/>
        <w:jc w:val="both"/>
        <w:rPr>
          <w:rFonts w:ascii="Arial" w:hAnsi="Arial" w:cs="Arial"/>
        </w:rPr>
      </w:pPr>
    </w:p>
    <w:p w14:paraId="2C8DAF58" w14:textId="21DBAD9C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Art. 22. Será cessada a designação do Professor Orientador de Sala de Leitura - POSL, afastado de suas funções por períodos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superiores a 30 (trinta) dias consecutivos.</w:t>
      </w:r>
    </w:p>
    <w:p w14:paraId="528C7E3C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lastRenderedPageBreak/>
        <w:t>Parágrafo único. Ocorrendo a cessação mencionada no “caput” deste artigo, caberá a chefia imediata adotar os procedimentos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previstos nos artigos 8º e 9º desta IN.</w:t>
      </w:r>
    </w:p>
    <w:p w14:paraId="53273105" w14:textId="77777777" w:rsidR="00802CBA" w:rsidRDefault="00802CBA" w:rsidP="00802CBA">
      <w:pPr>
        <w:spacing w:after="0"/>
        <w:jc w:val="both"/>
        <w:rPr>
          <w:rFonts w:ascii="Arial" w:hAnsi="Arial" w:cs="Arial"/>
        </w:rPr>
      </w:pPr>
    </w:p>
    <w:p w14:paraId="72D3B7A2" w14:textId="1C6B1592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Art. 23. Será facultado o uso da Sala de Leitura aos demais professores da Unidade Educacional, de acordo com cronograma a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ser organizado em conjunto com o POSL e o Coordenador Pedagógico, ocasião em que se estabelecerá a responsabilidade pelo uso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da sala e dos equipamentos.</w:t>
      </w:r>
    </w:p>
    <w:p w14:paraId="1DA99B04" w14:textId="77777777" w:rsidR="00802CBA" w:rsidRDefault="00802CBA" w:rsidP="00802CBA">
      <w:pPr>
        <w:spacing w:after="0"/>
        <w:jc w:val="both"/>
        <w:rPr>
          <w:rFonts w:ascii="Arial" w:hAnsi="Arial" w:cs="Arial"/>
        </w:rPr>
      </w:pPr>
    </w:p>
    <w:p w14:paraId="3F38BB03" w14:textId="3B1B3413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. 24. Os professores que se encontrarem em período de estágio probatório não serão designados para a função de Professor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Orientador de Sala de Leitura - POSL.</w:t>
      </w:r>
    </w:p>
    <w:p w14:paraId="0FB5C1D3" w14:textId="77777777" w:rsidR="00802CBA" w:rsidRDefault="00802CBA" w:rsidP="00802CBA">
      <w:pPr>
        <w:spacing w:after="0"/>
        <w:jc w:val="both"/>
        <w:rPr>
          <w:rFonts w:ascii="Arial" w:hAnsi="Arial" w:cs="Arial"/>
        </w:rPr>
      </w:pPr>
    </w:p>
    <w:p w14:paraId="7E6B30FC" w14:textId="0EACA154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Art. 25. Compete ao Coordenador Pedagógico da Unidade Educacional:</w:t>
      </w:r>
    </w:p>
    <w:p w14:paraId="71433E03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I - </w:t>
      </w:r>
      <w:proofErr w:type="gramStart"/>
      <w:r w:rsidRPr="00E74B76">
        <w:rPr>
          <w:rFonts w:ascii="Arial" w:hAnsi="Arial" w:cs="Arial"/>
        </w:rPr>
        <w:t>coordenar</w:t>
      </w:r>
      <w:proofErr w:type="gramEnd"/>
      <w:r w:rsidRPr="00E74B76">
        <w:rPr>
          <w:rFonts w:ascii="Arial" w:hAnsi="Arial" w:cs="Arial"/>
        </w:rPr>
        <w:t>, acompanhar, apoiar e avaliar o trabalho desenvolvido pelo POSL nas Salas de Leitura e Espaços de Leitura;</w:t>
      </w:r>
    </w:p>
    <w:p w14:paraId="3BAEECB4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II - </w:t>
      </w:r>
      <w:proofErr w:type="gramStart"/>
      <w:r w:rsidRPr="00E74B76">
        <w:rPr>
          <w:rFonts w:ascii="Arial" w:hAnsi="Arial" w:cs="Arial"/>
        </w:rPr>
        <w:t>orientar e coordenar</w:t>
      </w:r>
      <w:proofErr w:type="gramEnd"/>
      <w:r w:rsidRPr="00E74B76">
        <w:rPr>
          <w:rFonts w:ascii="Arial" w:hAnsi="Arial" w:cs="Arial"/>
        </w:rPr>
        <w:t xml:space="preserve"> a elaboração do Plano de Trabalho do POSL, integrando-o ao Projeto Político-Pedagógico da Unidade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Educacional;</w:t>
      </w:r>
    </w:p>
    <w:p w14:paraId="40BB99B8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III - proporcionar momentos de integração entre o POSL e os demais professores da Unidade Educacional;</w:t>
      </w:r>
    </w:p>
    <w:p w14:paraId="780509FF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IV - </w:t>
      </w:r>
      <w:proofErr w:type="gramStart"/>
      <w:r w:rsidRPr="00E74B76">
        <w:rPr>
          <w:rFonts w:ascii="Arial" w:hAnsi="Arial" w:cs="Arial"/>
        </w:rPr>
        <w:t>orientar e acompanhar</w:t>
      </w:r>
      <w:proofErr w:type="gramEnd"/>
      <w:r w:rsidRPr="00E74B76">
        <w:rPr>
          <w:rFonts w:ascii="Arial" w:hAnsi="Arial" w:cs="Arial"/>
        </w:rPr>
        <w:t xml:space="preserve"> as atividades e registros pedagógicos do uso da Sala de Leitura inclusive quando este for utilizado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pelos demais professores.</w:t>
      </w:r>
    </w:p>
    <w:p w14:paraId="13FEC5DA" w14:textId="77777777" w:rsidR="00802CBA" w:rsidRDefault="00802CBA" w:rsidP="00802CBA">
      <w:pPr>
        <w:spacing w:after="0"/>
        <w:jc w:val="both"/>
        <w:rPr>
          <w:rFonts w:ascii="Arial" w:hAnsi="Arial" w:cs="Arial"/>
        </w:rPr>
      </w:pPr>
    </w:p>
    <w:p w14:paraId="745D79E3" w14:textId="4AD978DE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Art. 26. Compete ao Diretor de Escola:</w:t>
      </w:r>
    </w:p>
    <w:p w14:paraId="4119FC37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I - </w:t>
      </w:r>
      <w:proofErr w:type="gramStart"/>
      <w:r w:rsidRPr="00E74B76">
        <w:rPr>
          <w:rFonts w:ascii="Arial" w:hAnsi="Arial" w:cs="Arial"/>
        </w:rPr>
        <w:t>assegurar</w:t>
      </w:r>
      <w:proofErr w:type="gramEnd"/>
      <w:r w:rsidRPr="00E74B76">
        <w:rPr>
          <w:rFonts w:ascii="Arial" w:hAnsi="Arial" w:cs="Arial"/>
        </w:rPr>
        <w:t xml:space="preserve"> os recursos necessários ao desenvolvimento das atividades de Sala de Leitura;</w:t>
      </w:r>
    </w:p>
    <w:p w14:paraId="1CEDA279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II - </w:t>
      </w:r>
      <w:proofErr w:type="gramStart"/>
      <w:r w:rsidRPr="00E74B76">
        <w:rPr>
          <w:rFonts w:ascii="Arial" w:hAnsi="Arial" w:cs="Arial"/>
        </w:rPr>
        <w:t>ampliar</w:t>
      </w:r>
      <w:proofErr w:type="gramEnd"/>
      <w:r w:rsidRPr="00E74B76">
        <w:rPr>
          <w:rFonts w:ascii="Arial" w:hAnsi="Arial" w:cs="Arial"/>
        </w:rPr>
        <w:t xml:space="preserve"> o acervo e adquirir material necessário ao funcionamento da Sala de Leitura e Espaço de Leitura;</w:t>
      </w:r>
    </w:p>
    <w:p w14:paraId="637EC349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III - encaminhar o Plano de Trabalho e Horário do POSL para DIPED.</w:t>
      </w:r>
    </w:p>
    <w:p w14:paraId="1116C4BA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IV - </w:t>
      </w:r>
      <w:proofErr w:type="gramStart"/>
      <w:r w:rsidRPr="00E74B76">
        <w:rPr>
          <w:rFonts w:ascii="Arial" w:hAnsi="Arial" w:cs="Arial"/>
        </w:rPr>
        <w:t>comunicar</w:t>
      </w:r>
      <w:proofErr w:type="gramEnd"/>
      <w:r w:rsidRPr="00E74B76">
        <w:rPr>
          <w:rFonts w:ascii="Arial" w:hAnsi="Arial" w:cs="Arial"/>
        </w:rPr>
        <w:t xml:space="preserve"> a DRE/DIPED a publicação da designação do POSL, para adoção das providências relacionadas ao estágio inicial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para o exercício da função.</w:t>
      </w:r>
    </w:p>
    <w:p w14:paraId="7C31E99A" w14:textId="77777777" w:rsidR="00802CBA" w:rsidRDefault="00802CBA" w:rsidP="00802CBA">
      <w:pPr>
        <w:spacing w:after="0"/>
        <w:jc w:val="both"/>
        <w:rPr>
          <w:rFonts w:ascii="Arial" w:hAnsi="Arial" w:cs="Arial"/>
        </w:rPr>
      </w:pPr>
    </w:p>
    <w:p w14:paraId="3185DB0E" w14:textId="2FF8F092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Art. 27. Compete à Diretoria Regional de Educação por meio da:</w:t>
      </w:r>
    </w:p>
    <w:p w14:paraId="77316680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I - Divisão Pedagógica - DIPED:</w:t>
      </w:r>
    </w:p>
    <w:p w14:paraId="3D36221A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a) promover ao POSL, em articulação com COPED/SME, orientação e subsídios pedagógicos e formação continuada;</w:t>
      </w:r>
    </w:p>
    <w:p w14:paraId="60C724F9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b) acompanhar o desenvolvimento do trabalho pedagógico realizados nas Salas de Leitura e Espaços de Leitura mediante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visitas às escolas e/ou através dos processos formativos/registros e sua adequação ao Currículo da Cidade e materiais orientadores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do trabalho do POSL;</w:t>
      </w:r>
    </w:p>
    <w:p w14:paraId="52E24304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c) enviar o Plano de Trabalho e Horário do POSL, após manifestação favorável, para a Supervisão Escolar;</w:t>
      </w:r>
    </w:p>
    <w:p w14:paraId="4D31D322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d) planejar o estágio inicial do POSL em consonância com as orientações das SME/COPED.</w:t>
      </w:r>
    </w:p>
    <w:p w14:paraId="0B7DA1A9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§ 1º O estágio inicial mencionado no artigo 26 desta IN, será realizado, preferencialmente, no período de uma semana e composto por 25 (vinte e cinco) horas-aula, assim organizadas:</w:t>
      </w:r>
    </w:p>
    <w:p w14:paraId="6DAF8FDB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a) 05 (cinco) horas-aula na DRE;</w:t>
      </w:r>
    </w:p>
    <w:p w14:paraId="032EBEFF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b) 20 (vinte) horas-aula em, no mínimo, em duas Unidades Educacionais indicadas pela equipe SAEL/DIPED da respectiva DRE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de exercício do POSL;</w:t>
      </w:r>
    </w:p>
    <w:p w14:paraId="3361E89F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§ 2º O Diretor da UE onde o estágio for realizado expedirá documento que comprove o feito e o encaminhará para a unidade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de exercício do servidor para ciência da Equipe Gestora e arquivo;</w:t>
      </w:r>
    </w:p>
    <w:p w14:paraId="4E25E724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§ 3º Ficam dispensados do estágio de que trata o “caput” os professores que já exerceram a função.</w:t>
      </w:r>
    </w:p>
    <w:p w14:paraId="1F213695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II - Supervisão Escolar:</w:t>
      </w:r>
    </w:p>
    <w:p w14:paraId="5837B830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a) aprovar os projetos realizados para a complementação de Jornada de que tratam o artigo 16, desta IN;</w:t>
      </w:r>
    </w:p>
    <w:p w14:paraId="6CA1DCE8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b) tomar ciência do Plano de Trabalho e Horário do POSL encaminhado pela DIPED;</w:t>
      </w:r>
    </w:p>
    <w:p w14:paraId="18A49776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lastRenderedPageBreak/>
        <w:t>c) orientar a equipe gestora sobre a necessidade de acompanhamento os registros e do desenvolvimento do trabalho pedagógico realizado e pautado no Currículo da Cidade.</w:t>
      </w:r>
    </w:p>
    <w:p w14:paraId="7CCDB401" w14:textId="77777777" w:rsidR="00802CBA" w:rsidRDefault="00802CBA" w:rsidP="00802CBA">
      <w:pPr>
        <w:spacing w:after="0"/>
        <w:jc w:val="both"/>
        <w:rPr>
          <w:rFonts w:ascii="Arial" w:hAnsi="Arial" w:cs="Arial"/>
        </w:rPr>
      </w:pPr>
    </w:p>
    <w:p w14:paraId="7D5341FC" w14:textId="2E0B266B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Art. 28. Compete à Coordenadoria Pedagógica da Secretaria Municipal de Educação - SME/COPED/NTC/SAEL:</w:t>
      </w:r>
    </w:p>
    <w:p w14:paraId="7E17629E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I - </w:t>
      </w:r>
      <w:proofErr w:type="gramStart"/>
      <w:r w:rsidRPr="00E74B76">
        <w:rPr>
          <w:rFonts w:ascii="Arial" w:hAnsi="Arial" w:cs="Arial"/>
        </w:rPr>
        <w:t>promover</w:t>
      </w:r>
      <w:proofErr w:type="gramEnd"/>
      <w:r w:rsidRPr="00E74B76">
        <w:rPr>
          <w:rFonts w:ascii="Arial" w:hAnsi="Arial" w:cs="Arial"/>
        </w:rPr>
        <w:t xml:space="preserve"> formação inicial ao POSL recém-designado;</w:t>
      </w:r>
    </w:p>
    <w:p w14:paraId="622F5430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II - </w:t>
      </w:r>
      <w:proofErr w:type="gramStart"/>
      <w:r w:rsidRPr="00E74B76">
        <w:rPr>
          <w:rFonts w:ascii="Arial" w:hAnsi="Arial" w:cs="Arial"/>
        </w:rPr>
        <w:t>subsidiar</w:t>
      </w:r>
      <w:proofErr w:type="gramEnd"/>
      <w:r w:rsidRPr="00E74B76">
        <w:rPr>
          <w:rFonts w:ascii="Arial" w:hAnsi="Arial" w:cs="Arial"/>
        </w:rPr>
        <w:t xml:space="preserve"> a formação continuada do POSL, por meio da DRE, na modalidade online e/ ou presencial, e em casos excepcionais de forma direta;</w:t>
      </w:r>
    </w:p>
    <w:p w14:paraId="4CBD9AF7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III - produzir materiais orientadores do trabalho realizado nas Salas e Espaços de Leitura;</w:t>
      </w:r>
    </w:p>
    <w:p w14:paraId="20EED44B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IV - </w:t>
      </w:r>
      <w:proofErr w:type="gramStart"/>
      <w:r w:rsidRPr="00E74B76">
        <w:rPr>
          <w:rFonts w:ascii="Arial" w:hAnsi="Arial" w:cs="Arial"/>
        </w:rPr>
        <w:t>acompanhar</w:t>
      </w:r>
      <w:proofErr w:type="gramEnd"/>
      <w:r w:rsidRPr="00E74B76">
        <w:rPr>
          <w:rFonts w:ascii="Arial" w:hAnsi="Arial" w:cs="Arial"/>
        </w:rPr>
        <w:t xml:space="preserve"> o trabalho formativo desenvolvido pela DIPED/DRE;</w:t>
      </w:r>
    </w:p>
    <w:p w14:paraId="0552FD91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 xml:space="preserve">V - </w:t>
      </w:r>
      <w:proofErr w:type="gramStart"/>
      <w:r w:rsidRPr="00E74B76">
        <w:rPr>
          <w:rFonts w:ascii="Arial" w:hAnsi="Arial" w:cs="Arial"/>
        </w:rPr>
        <w:t>coordenar</w:t>
      </w:r>
      <w:proofErr w:type="gramEnd"/>
      <w:r w:rsidRPr="00E74B76">
        <w:rPr>
          <w:rFonts w:ascii="Arial" w:hAnsi="Arial" w:cs="Arial"/>
        </w:rPr>
        <w:t xml:space="preserve"> a seleção, indicação e aquisição dos títulos que farão parte do acervo inicial e acervo complementar e da bibliografia temática, bem como de outros projetos que estejam em consonância com as diretrizes da SME, para a Sala de Leitura,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Espaço de Leitura e Núcleo de Leitura;</w:t>
      </w:r>
    </w:p>
    <w:p w14:paraId="5BD65F9E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Parágrafo único. Caberá à Coordenadoria Pedagógica - COPED/SME/NTC dotar o Núcleo Sala e Espaços de Leitura com o mesmo acervo especializado e bibliografia temática integrantes dos Núcleos de Leitura das Unidades Educacionais.</w:t>
      </w:r>
    </w:p>
    <w:p w14:paraId="08AEDD1D" w14:textId="77777777" w:rsidR="00802CBA" w:rsidRDefault="00802CBA" w:rsidP="00802CBA">
      <w:pPr>
        <w:spacing w:after="0"/>
        <w:jc w:val="both"/>
        <w:rPr>
          <w:rFonts w:ascii="Arial" w:hAnsi="Arial" w:cs="Arial"/>
        </w:rPr>
      </w:pPr>
    </w:p>
    <w:p w14:paraId="4A1F163A" w14:textId="7A7F8218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Art. 29. A convocação do POSL para participar da formação continuada em serviço dar-se-á por meio de norma específica.</w:t>
      </w:r>
    </w:p>
    <w:p w14:paraId="25A48324" w14:textId="77777777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§ 1º Fica vedado o pagamento de Jornada de Trabalho Excedente - TEX, aos participantes da formação mencionada no “caput”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deste artigo.</w:t>
      </w:r>
    </w:p>
    <w:p w14:paraId="484F852C" w14:textId="77777777" w:rsidR="00802CBA" w:rsidRDefault="00802CBA" w:rsidP="00802CBA">
      <w:pPr>
        <w:spacing w:after="0"/>
        <w:jc w:val="both"/>
        <w:rPr>
          <w:rFonts w:ascii="Arial" w:hAnsi="Arial" w:cs="Arial"/>
        </w:rPr>
      </w:pPr>
    </w:p>
    <w:p w14:paraId="3347CE47" w14:textId="376567E5" w:rsidR="00802CBA" w:rsidRPr="00E74B76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Art. 30. Os casos omissos ou excepcionais serão resolvidos pelo Diretor Regional de Educação ouvida, se necessário, a Secretaria Municipal de Educação.</w:t>
      </w:r>
    </w:p>
    <w:p w14:paraId="0A2A2FC2" w14:textId="77777777" w:rsidR="00802CBA" w:rsidRDefault="00802CBA" w:rsidP="00802CBA">
      <w:pPr>
        <w:spacing w:after="0"/>
        <w:jc w:val="both"/>
        <w:rPr>
          <w:rFonts w:ascii="Arial" w:hAnsi="Arial" w:cs="Arial"/>
        </w:rPr>
      </w:pPr>
    </w:p>
    <w:p w14:paraId="64C1373B" w14:textId="2DB4BFAE" w:rsidR="00802CBA" w:rsidRDefault="00802CBA" w:rsidP="00802CBA">
      <w:pPr>
        <w:spacing w:after="0"/>
        <w:jc w:val="both"/>
        <w:rPr>
          <w:rFonts w:ascii="Arial" w:hAnsi="Arial" w:cs="Arial"/>
        </w:rPr>
      </w:pPr>
      <w:r w:rsidRPr="00E74B76">
        <w:rPr>
          <w:rFonts w:ascii="Arial" w:hAnsi="Arial" w:cs="Arial"/>
        </w:rPr>
        <w:t>Art. 31. Esta Instrução Normativa entra em vigor na data de sua publicação, revogando-se as Instruções Normativas SME nº</w:t>
      </w:r>
      <w:r>
        <w:rPr>
          <w:rFonts w:ascii="Arial" w:hAnsi="Arial" w:cs="Arial"/>
        </w:rPr>
        <w:t xml:space="preserve"> </w:t>
      </w:r>
      <w:r w:rsidRPr="00E74B76">
        <w:rPr>
          <w:rFonts w:ascii="Arial" w:hAnsi="Arial" w:cs="Arial"/>
        </w:rPr>
        <w:t>51, de 2021 e nº 2, de 2022.</w:t>
      </w:r>
      <w:r w:rsidRPr="00E74B76">
        <w:rPr>
          <w:rFonts w:ascii="Arial" w:hAnsi="Arial" w:cs="Arial"/>
        </w:rPr>
        <w:cr/>
      </w:r>
    </w:p>
    <w:p w14:paraId="6370D089" w14:textId="77777777" w:rsidR="00802CBA" w:rsidRDefault="00802CBA" w:rsidP="00802CB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862A249" wp14:editId="6C039D00">
            <wp:extent cx="6259286" cy="9346446"/>
            <wp:effectExtent l="0" t="0" r="8255" b="7620"/>
            <wp:docPr id="12" name="Imagem 12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 descr="Tabela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0651" cy="934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D0C81" w14:textId="77777777" w:rsidR="00802CBA" w:rsidRDefault="00802CBA" w:rsidP="00802CB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13E7FF81" wp14:editId="068EB099">
            <wp:extent cx="6379029" cy="9121143"/>
            <wp:effectExtent l="0" t="0" r="3175" b="3810"/>
            <wp:docPr id="13" name="Imagem 13" descr="Tabel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Tabela&#10;&#10;Descrição gerada automaticamente com confiança baix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6105" cy="91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EEDA9" w14:textId="513F8B28" w:rsidR="00D860AD" w:rsidRPr="000C06F7" w:rsidRDefault="00802CBA" w:rsidP="00802CB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2F79C03" wp14:editId="32BE7FF4">
            <wp:extent cx="6259286" cy="8719739"/>
            <wp:effectExtent l="0" t="0" r="8255" b="5715"/>
            <wp:docPr id="14" name="Imagem 14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 descr="Tabela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4923" cy="8741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60AD" w:rsidRPr="000C06F7" w:rsidSect="000C06F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F7"/>
    <w:rsid w:val="000C06F7"/>
    <w:rsid w:val="00162E88"/>
    <w:rsid w:val="00802CBA"/>
    <w:rsid w:val="00A117FB"/>
    <w:rsid w:val="00D8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723C"/>
  <w15:chartTrackingRefBased/>
  <w15:docId w15:val="{4A7AF95F-BF83-4C89-AC5D-3BFD728C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C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3318</Words>
  <Characters>17918</Characters>
  <Application>Microsoft Office Word</Application>
  <DocSecurity>0</DocSecurity>
  <Lines>149</Lines>
  <Paragraphs>42</Paragraphs>
  <ScaleCrop>false</ScaleCrop>
  <Company/>
  <LinksUpToDate>false</LinksUpToDate>
  <CharactersWithSpaces>21194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2022-12-15T09:19:00Z</cp:lastPrinted>
  <dcterms:created xsi:type="dcterms:W3CDTF">2022-12-15T09:39:00Z</dcterms:created>
  <dcterms:modified xsi:type="dcterms:W3CDTF">2022-12-15T09:39:00Z</dcterms:modified>
</cp:coreProperties>
</file>